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38" w:rsidRDefault="00584738">
      <w:r>
        <w:rPr>
          <w:noProof/>
        </w:rPr>
        <w:drawing>
          <wp:anchor distT="0" distB="0" distL="114300" distR="114300" simplePos="0" relativeHeight="251660288" behindDoc="0" locked="0" layoutInCell="1" allowOverlap="1" wp14:anchorId="0AA9D53D" wp14:editId="30664E84">
            <wp:simplePos x="0" y="0"/>
            <wp:positionH relativeFrom="margin">
              <wp:posOffset>914400</wp:posOffset>
            </wp:positionH>
            <wp:positionV relativeFrom="paragraph">
              <wp:posOffset>45085</wp:posOffset>
            </wp:positionV>
            <wp:extent cx="12171680" cy="9340857"/>
            <wp:effectExtent l="0" t="0" r="127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" t="20833" r="50437" b="5000"/>
                    <a:stretch/>
                  </pic:blipFill>
                  <pic:spPr bwMode="auto">
                    <a:xfrm>
                      <a:off x="0" y="0"/>
                      <a:ext cx="12171680" cy="9340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584738" w:rsidRDefault="00584738"/>
    <w:p w:rsidR="000E3425" w:rsidRDefault="00584738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772160</wp:posOffset>
            </wp:positionH>
            <wp:positionV relativeFrom="paragraph">
              <wp:posOffset>116205</wp:posOffset>
            </wp:positionV>
            <wp:extent cx="12171680" cy="9340857"/>
            <wp:effectExtent l="0" t="0" r="127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73" t="20995" r="270" b="4838"/>
                    <a:stretch/>
                  </pic:blipFill>
                  <pic:spPr bwMode="auto">
                    <a:xfrm>
                      <a:off x="0" y="0"/>
                      <a:ext cx="12171680" cy="93408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3425" w:rsidSect="00584738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38"/>
    <w:rsid w:val="000E3425"/>
    <w:rsid w:val="0058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EF11F"/>
  <w15:chartTrackingRefBased/>
  <w15:docId w15:val="{645F7105-BAA5-4039-9368-14DAEF977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47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1</cp:revision>
  <cp:lastPrinted>2022-09-12T02:40:00Z</cp:lastPrinted>
  <dcterms:created xsi:type="dcterms:W3CDTF">2022-09-12T02:37:00Z</dcterms:created>
  <dcterms:modified xsi:type="dcterms:W3CDTF">2022-09-12T02:41:00Z</dcterms:modified>
</cp:coreProperties>
</file>